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C78" w:rsidRPr="00555D75" w:rsidRDefault="00745D72" w:rsidP="00A74020">
      <w:pPr>
        <w:shd w:val="clear" w:color="auto" w:fill="FFFFFF"/>
        <w:spacing w:after="0"/>
        <w:ind w:left="-284"/>
        <w:jc w:val="center"/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803910</wp:posOffset>
            </wp:positionV>
            <wp:extent cx="617982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507" y="21493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274dd189dc8a94212922885e5960b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ACE" w:rsidRPr="00555D75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28"/>
          <w:lang w:eastAsia="ru-RU"/>
        </w:rPr>
        <w:t>Т</w:t>
      </w:r>
      <w:r w:rsidR="00516C78" w:rsidRPr="00516C78">
        <w:rPr>
          <w:rFonts w:ascii="Times New Roman" w:eastAsia="Times New Roman" w:hAnsi="Times New Roman" w:cs="Times New Roman"/>
          <w:b/>
          <w:i/>
          <w:caps/>
          <w:color w:val="FF0000"/>
          <w:sz w:val="56"/>
          <w:szCs w:val="28"/>
          <w:lang w:eastAsia="ru-RU"/>
        </w:rPr>
        <w:t>ема «Весна»</w:t>
      </w:r>
    </w:p>
    <w:p w:rsidR="00745D72" w:rsidRPr="00D857FD" w:rsidRDefault="00745D72" w:rsidP="00745D7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45D72" w:rsidRPr="00D857FD" w:rsidRDefault="00745D72" w:rsidP="00175AC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75ACE" w:rsidRPr="00A74020" w:rsidRDefault="00175ACE" w:rsidP="00175AC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Вместе с вами учим детей новым словам: </w:t>
      </w:r>
    </w:p>
    <w:p w:rsidR="00CC7835" w:rsidRPr="00516C78" w:rsidRDefault="00CC7835" w:rsidP="00175AC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16C78" w:rsidRPr="00516C78" w:rsidRDefault="00175ACE" w:rsidP="00CC7835">
      <w:pPr>
        <w:shd w:val="clear" w:color="auto" w:fill="FFFFFF"/>
        <w:spacing w:after="0"/>
        <w:ind w:left="-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Существительные (слова-п</w:t>
      </w:r>
      <w:r w:rsidR="00516C78" w:rsidRPr="00516C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редметы</w:t>
      </w:r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516C78" w:rsidRPr="00516C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="00516C78" w:rsidRPr="00A740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85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месяц, весна,</w:t>
      </w:r>
      <w:r w:rsidR="00D857FD" w:rsidRPr="00D85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оттепель, капель, проталины, лужи, ручьи, скворечник, птицы (перелетные), гнезда, почки, листочки, трава, подснежники, солнце, лучи, сосульки, гроза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516C78" w:rsidRPr="00516C78" w:rsidRDefault="00175ACE" w:rsidP="00CC7835">
      <w:pPr>
        <w:shd w:val="clear" w:color="auto" w:fill="FFFFFF"/>
        <w:spacing w:after="0"/>
        <w:ind w:left="-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Глаголы (слова-д</w:t>
      </w:r>
      <w:r w:rsidR="00516C78" w:rsidRPr="00516C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ействия</w:t>
      </w:r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516C78" w:rsidRPr="00516C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="00516C78"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наступила, пришла, журчат, пробивается, набухают, лопаются, расцветают, просыпаются, прилетают, щебечут, гремит, громыхает, грохочет, сверкает, греет, светит, пригрева</w:t>
      </w:r>
      <w:r w:rsidR="00516C78" w:rsidRPr="00175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ет, темнеет, ласкает, зеленеет,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цветет, радует, бурлит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516C78" w:rsidRPr="00745D72" w:rsidRDefault="00175ACE" w:rsidP="00CC7835">
      <w:pPr>
        <w:shd w:val="clear" w:color="auto" w:fill="FFFFFF"/>
        <w:spacing w:after="0"/>
        <w:ind w:left="-85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Прилагательные (слова-п</w:t>
      </w:r>
      <w:r w:rsidR="00516C78" w:rsidRPr="00516C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ризнаки</w:t>
      </w:r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516C78" w:rsidRPr="00516C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  <w:r w:rsidR="00516C78" w:rsidRPr="00A740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ранняя, поздняя, теплая, </w:t>
      </w:r>
      <w:r w:rsidR="00516C78" w:rsidRPr="00175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холодная, радостная, дождливая,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звонкая, шумный, журчащий, веселый, волшебная, цветущая, поющая, перелетные, березовый, нежные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74020" w:rsidRPr="00745D72" w:rsidRDefault="00745D72" w:rsidP="00175A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163195</wp:posOffset>
            </wp:positionV>
            <wp:extent cx="7533005" cy="1950720"/>
            <wp:effectExtent l="0" t="0" r="0" b="0"/>
            <wp:wrapTight wrapText="bothSides">
              <wp:wrapPolygon edited="0">
                <wp:start x="19883" y="1055"/>
                <wp:lineTo x="8303" y="1688"/>
                <wp:lineTo x="437" y="3164"/>
                <wp:lineTo x="328" y="5695"/>
                <wp:lineTo x="328" y="7172"/>
                <wp:lineTo x="546" y="11602"/>
                <wp:lineTo x="765" y="14977"/>
                <wp:lineTo x="492" y="20883"/>
                <wp:lineTo x="20921" y="20883"/>
                <wp:lineTo x="21139" y="14977"/>
                <wp:lineTo x="21358" y="11602"/>
                <wp:lineTo x="21358" y="8438"/>
                <wp:lineTo x="21249" y="8227"/>
                <wp:lineTo x="20921" y="4852"/>
                <wp:lineTo x="20975" y="3586"/>
                <wp:lineTo x="20648" y="1898"/>
                <wp:lineTo x="20320" y="1055"/>
                <wp:lineTo x="19883" y="105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cus-clipart-black-and-white-416518-526303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260" w:rsidRPr="00A74020" w:rsidRDefault="004A7260" w:rsidP="004A7260">
      <w:pPr>
        <w:shd w:val="clear" w:color="auto" w:fill="FFFFFF"/>
        <w:spacing w:after="0"/>
        <w:jc w:val="center"/>
        <w:rPr>
          <w:rStyle w:val="a4"/>
          <w:rFonts w:ascii="Times New Roman" w:hAnsi="Times New Roman" w:cs="Times New Roman"/>
          <w:color w:val="FF0000"/>
          <w:sz w:val="28"/>
          <w:szCs w:val="28"/>
          <w:shd w:val="clear" w:color="auto" w:fill="F4F4F4"/>
        </w:rPr>
      </w:pPr>
      <w:r w:rsidRPr="00A74020">
        <w:rPr>
          <w:rStyle w:val="a4"/>
          <w:rFonts w:ascii="Times New Roman" w:hAnsi="Times New Roman" w:cs="Times New Roman"/>
          <w:color w:val="FF0000"/>
          <w:sz w:val="28"/>
          <w:szCs w:val="28"/>
          <w:shd w:val="clear" w:color="auto" w:fill="F4F4F4"/>
        </w:rPr>
        <w:lastRenderedPageBreak/>
        <w:t>Пальчиковая гимнастика</w:t>
      </w:r>
    </w:p>
    <w:p w:rsidR="00CC7835" w:rsidRDefault="00CC7835" w:rsidP="004A7260">
      <w:pPr>
        <w:shd w:val="clear" w:color="auto" w:fill="FFFFFF"/>
        <w:spacing w:after="0"/>
        <w:jc w:val="center"/>
        <w:rPr>
          <w:rStyle w:val="a4"/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175ACE" w:rsidRDefault="004A7260" w:rsidP="00CC7835">
      <w:pPr>
        <w:shd w:val="clear" w:color="auto" w:fill="FFFFFF" w:themeFill="background1"/>
        <w:spacing w:after="0"/>
        <w:ind w:left="-851" w:right="-426"/>
        <w:rPr>
          <w:rFonts w:ascii="Times New Roman" w:hAnsi="Times New Roman" w:cs="Times New Roman"/>
          <w:i/>
          <w:sz w:val="28"/>
          <w:szCs w:val="28"/>
          <w:shd w:val="clear" w:color="auto" w:fill="F4F4F4"/>
        </w:rPr>
      </w:pPr>
      <w:r>
        <w:rPr>
          <w:rStyle w:val="a4"/>
          <w:rFonts w:ascii="Times New Roman" w:hAnsi="Times New Roman" w:cs="Times New Roman"/>
          <w:sz w:val="28"/>
          <w:szCs w:val="28"/>
          <w:shd w:val="clear" w:color="auto" w:fill="F4F4F4"/>
        </w:rPr>
        <w:t>«</w:t>
      </w:r>
      <w:r w:rsidR="00175ACE" w:rsidRPr="004A7260">
        <w:rPr>
          <w:rStyle w:val="a4"/>
          <w:rFonts w:ascii="Times New Roman" w:hAnsi="Times New Roman" w:cs="Times New Roman"/>
          <w:sz w:val="28"/>
          <w:szCs w:val="28"/>
          <w:shd w:val="clear" w:color="auto" w:fill="F4F4F4"/>
        </w:rPr>
        <w:t>Весна</w:t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4F4F4"/>
        </w:rPr>
        <w:t>»</w:t>
      </w:r>
      <w:r w:rsidR="00175ACE" w:rsidRPr="004A7260">
        <w:rPr>
          <w:rFonts w:ascii="Times New Roman" w:hAnsi="Times New Roman" w:cs="Times New Roman"/>
          <w:sz w:val="28"/>
          <w:szCs w:val="28"/>
        </w:rPr>
        <w:br/>
      </w:r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>Вот уж две недели</w:t>
      </w:r>
      <w:proofErr w:type="gramStart"/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   </w:t>
      </w:r>
      <w:r w:rsidR="00CC7835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                 </w:t>
      </w:r>
      <w:r w:rsidR="00175ACE"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О</w:t>
      </w:r>
      <w:proofErr w:type="gramEnd"/>
      <w:r w:rsidR="00175ACE"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пускаем по очереди руки вниз, пальцы вместе.</w:t>
      </w:r>
      <w:r w:rsidR="00175ACE" w:rsidRPr="004A7260">
        <w:rPr>
          <w:rFonts w:ascii="Times New Roman" w:hAnsi="Times New Roman" w:cs="Times New Roman"/>
          <w:sz w:val="28"/>
          <w:szCs w:val="28"/>
        </w:rPr>
        <w:br/>
      </w:r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>Капают капели.</w:t>
      </w:r>
      <w:r w:rsidR="00175ACE" w:rsidRPr="004A7260">
        <w:rPr>
          <w:rFonts w:ascii="Times New Roman" w:hAnsi="Times New Roman" w:cs="Times New Roman"/>
          <w:sz w:val="28"/>
          <w:szCs w:val="28"/>
        </w:rPr>
        <w:br/>
      </w:r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Снег на солнце </w:t>
      </w:r>
      <w:proofErr w:type="gramStart"/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тает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="00CC7835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</w:t>
      </w:r>
      <w:r w:rsidR="00CC7835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    </w:t>
      </w:r>
      <w:r w:rsidR="00175ACE"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Руки ладонями вниз разведены</w:t>
      </w:r>
      <w:proofErr w:type="gramEnd"/>
      <w:r w:rsidR="00175ACE"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 xml:space="preserve"> в стороны.</w:t>
      </w:r>
      <w:r w:rsidR="00175ACE" w:rsidRPr="004A7260">
        <w:rPr>
          <w:rFonts w:ascii="Times New Roman" w:hAnsi="Times New Roman" w:cs="Times New Roman"/>
          <w:i/>
          <w:sz w:val="28"/>
          <w:szCs w:val="28"/>
        </w:rPr>
        <w:br/>
      </w:r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И ручьём стекает.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    </w:t>
      </w:r>
      <w:r w:rsidR="00CC7835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                 </w:t>
      </w:r>
      <w:r w:rsidR="00175ACE"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Обе руки ладонями вниз двигаются в одну сторону.</w:t>
      </w:r>
      <w:r w:rsidR="00175ACE" w:rsidRPr="004A7260">
        <w:rPr>
          <w:rFonts w:ascii="Times New Roman" w:hAnsi="Times New Roman" w:cs="Times New Roman"/>
          <w:sz w:val="28"/>
          <w:szCs w:val="28"/>
        </w:rPr>
        <w:br/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4F4F4"/>
        </w:rPr>
        <w:br/>
        <w:t>«</w:t>
      </w:r>
      <w:r w:rsidR="00175ACE" w:rsidRPr="004A7260">
        <w:rPr>
          <w:rStyle w:val="a4"/>
          <w:rFonts w:ascii="Times New Roman" w:hAnsi="Times New Roman" w:cs="Times New Roman"/>
          <w:sz w:val="28"/>
          <w:szCs w:val="28"/>
          <w:shd w:val="clear" w:color="auto" w:fill="F4F4F4"/>
        </w:rPr>
        <w:t>Подснежник</w:t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4F4F4"/>
        </w:rPr>
        <w:t>»</w:t>
      </w:r>
      <w:r w:rsidR="00175ACE" w:rsidRPr="004A7260">
        <w:rPr>
          <w:rFonts w:ascii="Times New Roman" w:hAnsi="Times New Roman" w:cs="Times New Roman"/>
          <w:sz w:val="28"/>
          <w:szCs w:val="28"/>
        </w:rPr>
        <w:br/>
      </w:r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К нам Весна лишь заглянула -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   </w:t>
      </w:r>
      <w:r w:rsidR="00175ACE"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Протягивают руки вперед</w:t>
      </w:r>
      <w:proofErr w:type="gramStart"/>
      <w:r w:rsidR="00175ACE" w:rsidRPr="004A7260">
        <w:rPr>
          <w:rFonts w:ascii="Times New Roman" w:hAnsi="Times New Roman" w:cs="Times New Roman"/>
          <w:i/>
          <w:sz w:val="28"/>
          <w:szCs w:val="28"/>
        </w:rPr>
        <w:br/>
      </w:r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>В</w:t>
      </w:r>
      <w:proofErr w:type="gramEnd"/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снег ладошку окунула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             </w:t>
      </w:r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="00175ACE"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Руки внизу, перпендикулярно корпусу</w:t>
      </w:r>
      <w:r w:rsidR="00175ACE" w:rsidRPr="004A7260">
        <w:rPr>
          <w:rFonts w:ascii="Times New Roman" w:hAnsi="Times New Roman" w:cs="Times New Roman"/>
          <w:sz w:val="28"/>
          <w:szCs w:val="28"/>
        </w:rPr>
        <w:br/>
      </w:r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И расцвел там нежный,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               </w:t>
      </w:r>
      <w:r w:rsidR="00175ACE"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Руки соединяют в бутон на уровне глаз</w:t>
      </w:r>
      <w:r w:rsidR="00175ACE" w:rsidRPr="004A7260">
        <w:rPr>
          <w:rFonts w:ascii="Times New Roman" w:hAnsi="Times New Roman" w:cs="Times New Roman"/>
          <w:sz w:val="28"/>
          <w:szCs w:val="28"/>
        </w:rPr>
        <w:br/>
      </w:r>
      <w:r w:rsidR="00175ACE" w:rsidRPr="004A7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Маленький подснежник 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               </w:t>
      </w:r>
      <w:r w:rsidR="00175ACE"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Медленно раздв</w:t>
      </w:r>
      <w:r w:rsidR="00CC7835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 xml:space="preserve">игают пальцы («цветок </w:t>
      </w:r>
      <w:r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раскрылся»</w:t>
      </w:r>
      <w:r w:rsidR="00175ACE" w:rsidRPr="004A7260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)</w:t>
      </w:r>
    </w:p>
    <w:p w:rsidR="00CC7835" w:rsidRDefault="00CC7835" w:rsidP="004A7260">
      <w:pPr>
        <w:shd w:val="clear" w:color="auto" w:fill="FFFFFF" w:themeFill="background1"/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4F4F4"/>
        </w:rPr>
      </w:pPr>
    </w:p>
    <w:p w:rsidR="004A7260" w:rsidRPr="00A74020" w:rsidRDefault="004A7260" w:rsidP="004A7260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A7402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Артикуляционная гимнастика</w:t>
      </w:r>
    </w:p>
    <w:p w:rsidR="00CC7835" w:rsidRPr="004A7260" w:rsidRDefault="00CC7835" w:rsidP="004A7260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4F4F4"/>
        </w:rPr>
      </w:pPr>
    </w:p>
    <w:p w:rsidR="00175ACE" w:rsidRPr="00175ACE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 w:rsidRPr="004A7260">
        <w:rPr>
          <w:rStyle w:val="c1"/>
          <w:b/>
          <w:bCs/>
          <w:iCs/>
          <w:color w:val="000000"/>
          <w:sz w:val="28"/>
          <w:szCs w:val="28"/>
        </w:rPr>
        <w:t>«Ручеёк»</w:t>
      </w:r>
      <w:r w:rsidRPr="004A7260">
        <w:rPr>
          <w:rStyle w:val="c1"/>
          <w:b/>
          <w:bCs/>
          <w:color w:val="000000"/>
          <w:sz w:val="28"/>
          <w:szCs w:val="28"/>
        </w:rPr>
        <w:t>:</w:t>
      </w:r>
      <w:r w:rsidRPr="00175ACE">
        <w:rPr>
          <w:rStyle w:val="c1"/>
          <w:color w:val="000000"/>
          <w:sz w:val="28"/>
          <w:szCs w:val="28"/>
        </w:rPr>
        <w:t> длительно пр</w:t>
      </w:r>
      <w:r w:rsidR="004A7260">
        <w:rPr>
          <w:rStyle w:val="c1"/>
          <w:color w:val="000000"/>
          <w:sz w:val="28"/>
          <w:szCs w:val="28"/>
        </w:rPr>
        <w:t>оизнести на выдохе звук «С</w:t>
      </w:r>
      <w:r w:rsidRPr="00175ACE">
        <w:rPr>
          <w:rStyle w:val="c1"/>
          <w:color w:val="000000"/>
          <w:sz w:val="28"/>
          <w:szCs w:val="28"/>
        </w:rPr>
        <w:t>».</w:t>
      </w:r>
    </w:p>
    <w:p w:rsidR="00175ACE" w:rsidRPr="00175ACE" w:rsidRDefault="00745D72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26035</wp:posOffset>
            </wp:positionV>
            <wp:extent cx="249555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35" y="21420"/>
                <wp:lineTo x="2143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d58433677a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55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ACE" w:rsidRPr="004A7260">
        <w:rPr>
          <w:rStyle w:val="c1"/>
          <w:b/>
          <w:bCs/>
          <w:iCs/>
          <w:color w:val="000000"/>
          <w:sz w:val="28"/>
          <w:szCs w:val="28"/>
        </w:rPr>
        <w:t>«Весёлые лягушки»:</w:t>
      </w:r>
      <w:r w:rsidR="00175ACE" w:rsidRPr="00175ACE">
        <w:rPr>
          <w:rStyle w:val="c1"/>
          <w:i/>
          <w:iCs/>
          <w:color w:val="000000"/>
          <w:sz w:val="28"/>
          <w:szCs w:val="28"/>
        </w:rPr>
        <w:t> </w:t>
      </w:r>
      <w:r w:rsidR="00175ACE" w:rsidRPr="00175ACE">
        <w:rPr>
          <w:rStyle w:val="c1"/>
          <w:color w:val="000000"/>
          <w:sz w:val="28"/>
          <w:szCs w:val="28"/>
        </w:rPr>
        <w:t>широко улыбнуться:</w:t>
      </w:r>
    </w:p>
    <w:p w:rsidR="00175ACE" w:rsidRPr="00175ACE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175ACE">
        <w:rPr>
          <w:rStyle w:val="c1"/>
          <w:color w:val="000000"/>
          <w:sz w:val="28"/>
          <w:szCs w:val="28"/>
        </w:rPr>
        <w:t>Это – лягушки.</w:t>
      </w:r>
    </w:p>
    <w:p w:rsidR="00175ACE" w:rsidRPr="00175ACE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175ACE">
        <w:rPr>
          <w:rStyle w:val="c1"/>
          <w:color w:val="000000"/>
          <w:sz w:val="28"/>
          <w:szCs w:val="28"/>
        </w:rPr>
        <w:t>Где у них ушки?</w:t>
      </w:r>
    </w:p>
    <w:p w:rsidR="00175ACE" w:rsidRPr="00175ACE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175ACE">
        <w:rPr>
          <w:rStyle w:val="c1"/>
          <w:color w:val="000000"/>
          <w:sz w:val="28"/>
          <w:szCs w:val="28"/>
        </w:rPr>
        <w:t>Ушек нет!</w:t>
      </w:r>
    </w:p>
    <w:p w:rsidR="00175ACE" w:rsidRPr="00175ACE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175ACE">
        <w:rPr>
          <w:rStyle w:val="c1"/>
          <w:color w:val="000000"/>
          <w:sz w:val="28"/>
          <w:szCs w:val="28"/>
        </w:rPr>
        <w:t>Зато есть рот: вот!</w:t>
      </w:r>
    </w:p>
    <w:p w:rsidR="00175ACE" w:rsidRPr="00175ACE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175ACE">
        <w:rPr>
          <w:rStyle w:val="c1"/>
          <w:color w:val="000000"/>
          <w:sz w:val="28"/>
          <w:szCs w:val="28"/>
        </w:rPr>
        <w:t>Большой – большой,</w:t>
      </w:r>
    </w:p>
    <w:p w:rsidR="00175ACE" w:rsidRPr="00175ACE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175ACE">
        <w:rPr>
          <w:rStyle w:val="c1"/>
          <w:color w:val="000000"/>
          <w:sz w:val="28"/>
          <w:szCs w:val="28"/>
        </w:rPr>
        <w:t>Как у нас с тобой.</w:t>
      </w:r>
    </w:p>
    <w:p w:rsidR="00175ACE" w:rsidRPr="00175ACE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175ACE">
        <w:rPr>
          <w:rStyle w:val="c1"/>
          <w:color w:val="000000"/>
          <w:sz w:val="28"/>
          <w:szCs w:val="28"/>
        </w:rPr>
        <w:t xml:space="preserve">Лягушки рот </w:t>
      </w:r>
      <w:proofErr w:type="gramStart"/>
      <w:r w:rsidRPr="00175ACE">
        <w:rPr>
          <w:rStyle w:val="c1"/>
          <w:color w:val="000000"/>
          <w:sz w:val="28"/>
          <w:szCs w:val="28"/>
        </w:rPr>
        <w:t>разевают</w:t>
      </w:r>
      <w:proofErr w:type="gramEnd"/>
      <w:r w:rsidRPr="00175ACE">
        <w:rPr>
          <w:rStyle w:val="c1"/>
          <w:color w:val="000000"/>
          <w:sz w:val="28"/>
          <w:szCs w:val="28"/>
        </w:rPr>
        <w:t>, (</w:t>
      </w:r>
      <w:r w:rsidRPr="00175ACE">
        <w:rPr>
          <w:rStyle w:val="c1"/>
          <w:i/>
          <w:iCs/>
          <w:color w:val="000000"/>
          <w:sz w:val="28"/>
          <w:szCs w:val="28"/>
        </w:rPr>
        <w:t>соответственно)</w:t>
      </w:r>
    </w:p>
    <w:p w:rsidR="004A7260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175ACE">
        <w:rPr>
          <w:rStyle w:val="c1"/>
          <w:color w:val="000000"/>
          <w:sz w:val="28"/>
          <w:szCs w:val="28"/>
        </w:rPr>
        <w:t>Деток забавляют.</w:t>
      </w:r>
    </w:p>
    <w:p w:rsidR="00175ACE" w:rsidRPr="00175ACE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rPr>
          <w:color w:val="000000"/>
          <w:sz w:val="28"/>
          <w:szCs w:val="28"/>
        </w:rPr>
      </w:pPr>
      <w:r w:rsidRPr="00175ACE">
        <w:rPr>
          <w:rStyle w:val="c1"/>
          <w:color w:val="000000"/>
          <w:sz w:val="28"/>
          <w:szCs w:val="28"/>
        </w:rPr>
        <w:t>(Е.</w:t>
      </w:r>
      <w:r w:rsidR="004A7260">
        <w:rPr>
          <w:rStyle w:val="c1"/>
          <w:color w:val="000000"/>
          <w:sz w:val="28"/>
          <w:szCs w:val="28"/>
        </w:rPr>
        <w:t xml:space="preserve"> </w:t>
      </w:r>
      <w:r w:rsidRPr="00175ACE">
        <w:rPr>
          <w:rStyle w:val="c1"/>
          <w:color w:val="000000"/>
          <w:sz w:val="28"/>
          <w:szCs w:val="28"/>
        </w:rPr>
        <w:t>Г.</w:t>
      </w:r>
      <w:r w:rsidR="004A7260">
        <w:rPr>
          <w:rStyle w:val="c1"/>
          <w:color w:val="000000"/>
          <w:sz w:val="28"/>
          <w:szCs w:val="28"/>
        </w:rPr>
        <w:t xml:space="preserve"> </w:t>
      </w:r>
      <w:r w:rsidRPr="00175ACE">
        <w:rPr>
          <w:rStyle w:val="c1"/>
          <w:color w:val="000000"/>
          <w:sz w:val="28"/>
          <w:szCs w:val="28"/>
        </w:rPr>
        <w:t>Карельская)</w:t>
      </w:r>
    </w:p>
    <w:p w:rsidR="00175ACE" w:rsidRDefault="00175ACE" w:rsidP="00CC7835">
      <w:pPr>
        <w:pStyle w:val="c9"/>
        <w:shd w:val="clear" w:color="auto" w:fill="FFFFFF"/>
        <w:spacing w:before="0" w:beforeAutospacing="0" w:after="0" w:afterAutospacing="0" w:line="276" w:lineRule="auto"/>
        <w:ind w:left="-851"/>
        <w:jc w:val="both"/>
        <w:rPr>
          <w:rStyle w:val="c1"/>
          <w:color w:val="000000"/>
          <w:sz w:val="28"/>
          <w:szCs w:val="28"/>
        </w:rPr>
      </w:pPr>
      <w:r w:rsidRPr="004A7260">
        <w:rPr>
          <w:rStyle w:val="c1"/>
          <w:b/>
          <w:bCs/>
          <w:iCs/>
          <w:color w:val="000000"/>
          <w:sz w:val="28"/>
          <w:szCs w:val="28"/>
        </w:rPr>
        <w:t>«Сосулька»:</w:t>
      </w:r>
      <w:r w:rsidRPr="00175ACE">
        <w:rPr>
          <w:rStyle w:val="c1"/>
          <w:color w:val="000000"/>
          <w:sz w:val="28"/>
          <w:szCs w:val="28"/>
        </w:rPr>
        <w:t> как можно дальше высунуть изо рта острый язык, свесить его с подбородка.</w:t>
      </w:r>
    </w:p>
    <w:p w:rsidR="00CC7835" w:rsidRPr="00175ACE" w:rsidRDefault="00CC7835" w:rsidP="004A7260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175ACE" w:rsidRPr="00A74020" w:rsidRDefault="004A7260" w:rsidP="004A72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Вместе с ребенком поиграйте в игры:</w:t>
      </w:r>
    </w:p>
    <w:p w:rsidR="00CC7835" w:rsidRPr="004A7260" w:rsidRDefault="003940C7" w:rsidP="004A72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67945</wp:posOffset>
            </wp:positionV>
            <wp:extent cx="2914650" cy="2588260"/>
            <wp:effectExtent l="0" t="0" r="0" b="0"/>
            <wp:wrapTight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f6e8696bd1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C78" w:rsidRPr="00516C78" w:rsidRDefault="004A7260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«Назови ласково»: 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 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садик, 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-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солнышко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 -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огородик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ручей 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ручеек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грядка 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грядочка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-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деревце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яблоня </w:t>
      </w:r>
      <w:r w:rsid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яблонька</w:t>
      </w:r>
      <w:r w:rsidR="009852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516C78" w:rsidRPr="00516C78" w:rsidRDefault="00F0064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-382905</wp:posOffset>
            </wp:positionV>
            <wp:extent cx="3569970" cy="2688590"/>
            <wp:effectExtent l="0" t="0" r="0" b="0"/>
            <wp:wrapTight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88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D30"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1A0D30"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Скажи наоборот</w:t>
      </w:r>
      <w:r w:rsidR="001A0D30"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 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холодно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сыро -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сухо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грязно -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чисто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пасмурно 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ясно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светло -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темно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ночь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утро 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вечер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дождливо 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A7260" w:rsidRPr="004A72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солнечно</w:t>
      </w:r>
      <w:r w:rsidR="004A7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6C78" w:rsidRPr="00516C78" w:rsidRDefault="001A0D30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Подобрать как можно больше</w:t>
      </w:r>
      <w:r w:rsidR="004A7260"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слов: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ВЕСЕННИЙ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75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26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день, дождь, гром, цветок…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ВЕСЕННЯЯ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75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726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капель, гроза, </w:t>
      </w:r>
      <w:r w:rsidR="001A0D3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…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ВЕСЕННИЕ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75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0D3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цветы, дни, …</w:t>
      </w:r>
    </w:p>
    <w:p w:rsidR="00516C78" w:rsidRPr="00516C78" w:rsidRDefault="001A0D30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Подбери признаки</w:t>
      </w:r>
      <w:r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(не менее трех признаков):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дождь (какой?)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A0D3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холодный, сильный, теплый…</w:t>
      </w:r>
    </w:p>
    <w:p w:rsid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сосулька (какая?)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A0D3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острая, большая, маленькая…</w:t>
      </w:r>
    </w:p>
    <w:p w:rsidR="005C3FCA" w:rsidRPr="00F0064D" w:rsidRDefault="00D857F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06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солнце (какое?) – яркое, желтое, теплое…</w:t>
      </w:r>
    </w:p>
    <w:p w:rsidR="00D857FD" w:rsidRPr="00F0064D" w:rsidRDefault="00D857F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06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день (какой?) – теплый, солнечный, весенний…</w:t>
      </w:r>
    </w:p>
    <w:p w:rsidR="00D857FD" w:rsidRPr="00F0064D" w:rsidRDefault="00D857FD" w:rsidP="00D857FD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06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ручей (какой?) – лесной, звенящий, прозрачный…</w:t>
      </w:r>
    </w:p>
    <w:p w:rsidR="00516C78" w:rsidRPr="00516C78" w:rsidRDefault="001A0D30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Подбери действия</w:t>
      </w:r>
      <w:r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(не менее</w:t>
      </w:r>
      <w:r w:rsidR="00516C78"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трех действий):</w:t>
      </w:r>
    </w:p>
    <w:p w:rsidR="00516C78" w:rsidRP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дождь (что делает?)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A0D3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капает, льет, моросит…</w:t>
      </w:r>
    </w:p>
    <w:p w:rsidR="00516C78" w:rsidRDefault="00516C78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(что делает?)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A0D3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светит, греет, встает…</w:t>
      </w:r>
    </w:p>
    <w:p w:rsidR="005C3FCA" w:rsidRPr="00F0064D" w:rsidRDefault="00D857FD" w:rsidP="005C3FCA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006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ручей (что делает?) – льется, журчит, звенит…</w:t>
      </w:r>
    </w:p>
    <w:p w:rsidR="00D857FD" w:rsidRPr="00F0064D" w:rsidRDefault="004107D7" w:rsidP="00D857FD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птица (что делает?) – прилетает, вьет</w:t>
      </w:r>
      <w:r w:rsidR="00D857FD" w:rsidRPr="00F006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(гнезда), вывод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D857FD" w:rsidRPr="00F006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 (птенцов)…</w:t>
      </w:r>
    </w:p>
    <w:p w:rsidR="00516C78" w:rsidRPr="00516C78" w:rsidRDefault="00D857F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132080</wp:posOffset>
            </wp:positionV>
            <wp:extent cx="2674620" cy="2803525"/>
            <wp:effectExtent l="0" t="0" r="0" b="0"/>
            <wp:wrapTight wrapText="bothSides">
              <wp:wrapPolygon edited="0">
                <wp:start x="0" y="0"/>
                <wp:lineTo x="0" y="21429"/>
                <wp:lineTo x="21385" y="21429"/>
                <wp:lineTo x="2138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D30"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="00516C78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006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Назови количество предметов, используя слова </w:t>
      </w:r>
      <w:r w:rsidR="00F0064D"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F0064D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Один </w:t>
      </w:r>
      <w:r w:rsidR="00F0064D"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F0064D" w:rsidRPr="00516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много</w:t>
      </w:r>
      <w:r w:rsidR="00F0064D"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F006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16C78" w:rsidRPr="00516C78" w:rsidRDefault="00F0064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проталина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16C78" w:rsidRPr="00F006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006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проталин</w:t>
      </w:r>
    </w:p>
    <w:p w:rsidR="00516C78" w:rsidRPr="00516C78" w:rsidRDefault="00F0064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сосулька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много сосулек </w:t>
      </w:r>
    </w:p>
    <w:p w:rsidR="00516C78" w:rsidRPr="00516C78" w:rsidRDefault="00F0064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 лучей</w:t>
      </w:r>
    </w:p>
    <w:p w:rsidR="00516C78" w:rsidRPr="00516C78" w:rsidRDefault="00F0064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много почек </w:t>
      </w:r>
    </w:p>
    <w:p w:rsidR="00516C78" w:rsidRPr="00516C78" w:rsidRDefault="00F0064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подснежник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A0D30" w:rsidRPr="00F006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006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подснежников</w:t>
      </w:r>
    </w:p>
    <w:p w:rsidR="00516C78" w:rsidRPr="00516C78" w:rsidRDefault="00F0064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ручей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много ручьев </w:t>
      </w:r>
    </w:p>
    <w:p w:rsidR="00516C78" w:rsidRPr="00516C78" w:rsidRDefault="00F0064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есяц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A0D3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 месяцев</w:t>
      </w:r>
    </w:p>
    <w:p w:rsidR="00516C78" w:rsidRPr="00516C78" w:rsidRDefault="00F0064D" w:rsidP="00CC783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лужа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A0D3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 луж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0064D" w:rsidRPr="00F0064D" w:rsidRDefault="00F0064D" w:rsidP="00F0064D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</w:t>
      </w:r>
      <w:r w:rsidR="00516C78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льдина </w:t>
      </w:r>
      <w:r w:rsidR="001A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A0D30" w:rsidRPr="001A0D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 льдин</w:t>
      </w:r>
    </w:p>
    <w:p w:rsidR="00F0064D" w:rsidRPr="00F0064D" w:rsidRDefault="001A0D30" w:rsidP="00F0064D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8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</w:t>
      </w:r>
      <w:r w:rsidR="00F0064D" w:rsidRPr="00F0064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Скажи наоборот:</w:t>
      </w:r>
    </w:p>
    <w:p w:rsidR="00F0064D" w:rsidRDefault="00F0064D" w:rsidP="00F0064D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Зимой снег чистый, а весной… </w:t>
      </w:r>
      <w:r w:rsidRPr="00F006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(грязный)</w:t>
      </w:r>
      <w:r w:rsidRPr="00F00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Зимой дни холодные, а весной…</w:t>
      </w:r>
      <w:r w:rsidRPr="00F006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(теплые)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Зимой солнце тусклое, а весной…</w:t>
      </w:r>
      <w:r w:rsidRPr="00F006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(яркое)</w:t>
      </w:r>
      <w:r w:rsidRPr="00F00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Зимой погода часто пасмурная, а весной…</w:t>
      </w:r>
      <w:r w:rsidRPr="00F006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(солнечная)</w:t>
      </w:r>
      <w:proofErr w:type="gramEnd"/>
    </w:p>
    <w:p w:rsidR="00175ACE" w:rsidRPr="00F0064D" w:rsidRDefault="001A0D30" w:rsidP="00F0064D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Загадайте ребенку загадки:</w:t>
      </w:r>
    </w:p>
    <w:p w:rsidR="00CC7835" w:rsidRPr="001A0D30" w:rsidRDefault="00CC7835" w:rsidP="001A0D3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0D30" w:rsidRPr="001A0D30" w:rsidRDefault="00745D72" w:rsidP="00745D72">
      <w:pPr>
        <w:pStyle w:val="c4"/>
        <w:numPr>
          <w:ilvl w:val="0"/>
          <w:numId w:val="1"/>
        </w:numPr>
        <w:shd w:val="clear" w:color="auto" w:fill="FFFFFF"/>
        <w:tabs>
          <w:tab w:val="left" w:pos="-426"/>
        </w:tabs>
        <w:spacing w:before="0" w:beforeAutospacing="0" w:after="0" w:afterAutospacing="0" w:line="276" w:lineRule="auto"/>
        <w:ind w:left="-851" w:firstLine="0"/>
        <w:jc w:val="both"/>
        <w:rPr>
          <w:rStyle w:val="c2"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104775</wp:posOffset>
            </wp:positionV>
            <wp:extent cx="4381500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06" y="21521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4f111524fe396620ce59c4dc9f6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D30" w:rsidRPr="001A0D30">
        <w:rPr>
          <w:rStyle w:val="c2"/>
          <w:bCs/>
          <w:color w:val="000000"/>
          <w:sz w:val="28"/>
          <w:szCs w:val="28"/>
        </w:rPr>
        <w:t>Я раскрываю почки</w:t>
      </w:r>
    </w:p>
    <w:p w:rsidR="00175ACE" w:rsidRPr="001A0D30" w:rsidRDefault="00CC7835" w:rsidP="00A74020">
      <w:pPr>
        <w:pStyle w:val="c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В зеленые листочки.</w:t>
      </w:r>
    </w:p>
    <w:p w:rsidR="00175ACE" w:rsidRPr="001A0D30" w:rsidRDefault="00CC7835" w:rsidP="00A74020">
      <w:pPr>
        <w:pStyle w:val="c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Деревья одеваю,</w:t>
      </w:r>
    </w:p>
    <w:p w:rsidR="00175ACE" w:rsidRPr="001A0D30" w:rsidRDefault="00CC7835" w:rsidP="00A74020">
      <w:pPr>
        <w:pStyle w:val="c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Посевы поливаю,            </w:t>
      </w:r>
    </w:p>
    <w:p w:rsidR="00175ACE" w:rsidRPr="001A0D30" w:rsidRDefault="00CC7835" w:rsidP="00A74020">
      <w:pPr>
        <w:pStyle w:val="c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 xml:space="preserve">Движения </w:t>
      </w:r>
      <w:proofErr w:type="gramStart"/>
      <w:r w:rsidR="00175ACE" w:rsidRPr="001A0D30">
        <w:rPr>
          <w:rStyle w:val="c2"/>
          <w:bCs/>
          <w:color w:val="000000"/>
          <w:sz w:val="28"/>
          <w:szCs w:val="28"/>
        </w:rPr>
        <w:t>полна</w:t>
      </w:r>
      <w:proofErr w:type="gramEnd"/>
      <w:r w:rsidR="00175ACE" w:rsidRPr="001A0D30">
        <w:rPr>
          <w:rStyle w:val="c2"/>
          <w:bCs/>
          <w:color w:val="000000"/>
          <w:sz w:val="28"/>
          <w:szCs w:val="28"/>
        </w:rPr>
        <w:t>...</w:t>
      </w:r>
    </w:p>
    <w:p w:rsidR="00175ACE" w:rsidRPr="001A0D30" w:rsidRDefault="00CC7835" w:rsidP="00A74020">
      <w:pPr>
        <w:pStyle w:val="c4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Зовут меня...</w:t>
      </w:r>
    </w:p>
    <w:p w:rsidR="00175ACE" w:rsidRPr="00CC7835" w:rsidRDefault="00CC7835" w:rsidP="00A74020">
      <w:pPr>
        <w:pStyle w:val="c6"/>
        <w:shd w:val="clear" w:color="auto" w:fill="FFFFFF"/>
        <w:spacing w:before="0" w:beforeAutospacing="0" w:after="0" w:afterAutospacing="0" w:line="276" w:lineRule="auto"/>
        <w:ind w:left="-851"/>
        <w:jc w:val="both"/>
        <w:rPr>
          <w:i/>
          <w:color w:val="000000"/>
          <w:sz w:val="28"/>
          <w:szCs w:val="28"/>
        </w:rPr>
      </w:pPr>
      <w:r w:rsidRPr="00CC7835">
        <w:rPr>
          <w:rStyle w:val="c2"/>
          <w:bCs/>
          <w:i/>
          <w:color w:val="000000"/>
          <w:sz w:val="28"/>
          <w:szCs w:val="28"/>
        </w:rPr>
        <w:t xml:space="preserve">      </w:t>
      </w:r>
      <w:r w:rsidR="00175ACE" w:rsidRPr="00CC7835">
        <w:rPr>
          <w:rStyle w:val="c2"/>
          <w:bCs/>
          <w:i/>
          <w:color w:val="000000"/>
          <w:sz w:val="28"/>
          <w:szCs w:val="28"/>
        </w:rPr>
        <w:t>(Весна)</w:t>
      </w:r>
    </w:p>
    <w:p w:rsidR="00175ACE" w:rsidRPr="001A0D30" w:rsidRDefault="00175ACE" w:rsidP="00745D72">
      <w:pPr>
        <w:pStyle w:val="c4"/>
        <w:numPr>
          <w:ilvl w:val="0"/>
          <w:numId w:val="1"/>
        </w:numPr>
        <w:shd w:val="clear" w:color="auto" w:fill="FFFFFF"/>
        <w:tabs>
          <w:tab w:val="left" w:pos="-426"/>
        </w:tabs>
        <w:spacing w:before="0" w:beforeAutospacing="0" w:after="0" w:afterAutospacing="0" w:line="276" w:lineRule="auto"/>
        <w:ind w:left="-851" w:firstLine="0"/>
        <w:jc w:val="both"/>
        <w:rPr>
          <w:color w:val="000000"/>
          <w:sz w:val="28"/>
          <w:szCs w:val="28"/>
        </w:rPr>
      </w:pPr>
      <w:r w:rsidRPr="001A0D30">
        <w:rPr>
          <w:rStyle w:val="c2"/>
          <w:bCs/>
          <w:color w:val="000000"/>
          <w:sz w:val="28"/>
          <w:szCs w:val="28"/>
        </w:rPr>
        <w:t>Снежок растаял и с полей</w:t>
      </w:r>
    </w:p>
    <w:p w:rsidR="00175ACE" w:rsidRPr="001A0D30" w:rsidRDefault="00745D72" w:rsidP="00A74020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Бежит проворливый...</w:t>
      </w:r>
    </w:p>
    <w:p w:rsidR="00175ACE" w:rsidRPr="00CC7835" w:rsidRDefault="00CC7835" w:rsidP="00A74020">
      <w:pPr>
        <w:pStyle w:val="c6"/>
        <w:shd w:val="clear" w:color="auto" w:fill="FFFFFF"/>
        <w:spacing w:before="0" w:beforeAutospacing="0" w:after="0" w:afterAutospacing="0" w:line="276" w:lineRule="auto"/>
        <w:ind w:left="-851"/>
        <w:jc w:val="both"/>
        <w:rPr>
          <w:i/>
          <w:color w:val="000000"/>
          <w:sz w:val="28"/>
          <w:szCs w:val="28"/>
        </w:rPr>
      </w:pPr>
      <w:r w:rsidRPr="00CC7835">
        <w:rPr>
          <w:rStyle w:val="c2"/>
          <w:bCs/>
          <w:i/>
          <w:color w:val="000000"/>
          <w:sz w:val="28"/>
          <w:szCs w:val="28"/>
        </w:rPr>
        <w:t xml:space="preserve">       </w:t>
      </w:r>
      <w:r w:rsidR="00175ACE" w:rsidRPr="00CC7835">
        <w:rPr>
          <w:rStyle w:val="c2"/>
          <w:bCs/>
          <w:i/>
          <w:color w:val="000000"/>
          <w:sz w:val="28"/>
          <w:szCs w:val="28"/>
        </w:rPr>
        <w:t>(Ручей)</w:t>
      </w:r>
    </w:p>
    <w:p w:rsidR="00175ACE" w:rsidRPr="001A0D30" w:rsidRDefault="00175ACE" w:rsidP="00745D72">
      <w:pPr>
        <w:pStyle w:val="c4"/>
        <w:numPr>
          <w:ilvl w:val="0"/>
          <w:numId w:val="1"/>
        </w:numPr>
        <w:shd w:val="clear" w:color="auto" w:fill="FFFFFF"/>
        <w:tabs>
          <w:tab w:val="left" w:pos="-426"/>
        </w:tabs>
        <w:spacing w:before="0" w:beforeAutospacing="0" w:after="0" w:afterAutospacing="0" w:line="276" w:lineRule="auto"/>
        <w:ind w:left="-851" w:firstLine="0"/>
        <w:jc w:val="both"/>
        <w:rPr>
          <w:color w:val="000000"/>
          <w:sz w:val="28"/>
          <w:szCs w:val="28"/>
        </w:rPr>
      </w:pPr>
      <w:r w:rsidRPr="001A0D30">
        <w:rPr>
          <w:rStyle w:val="c2"/>
          <w:bCs/>
          <w:color w:val="000000"/>
          <w:sz w:val="28"/>
          <w:szCs w:val="28"/>
        </w:rPr>
        <w:t>Зазвенели ручьи,</w:t>
      </w:r>
    </w:p>
    <w:p w:rsidR="00175ACE" w:rsidRPr="001A0D30" w:rsidRDefault="00CC7835" w:rsidP="00A74020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Прилетели грачи.</w:t>
      </w:r>
    </w:p>
    <w:p w:rsidR="001A0D30" w:rsidRPr="001A0D30" w:rsidRDefault="00CC7835" w:rsidP="00A74020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В дом свой — улей пчела</w:t>
      </w:r>
    </w:p>
    <w:p w:rsidR="00175ACE" w:rsidRPr="001A0D30" w:rsidRDefault="00CC7835" w:rsidP="00A74020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Первый мед принесла.</w:t>
      </w:r>
    </w:p>
    <w:p w:rsidR="00175ACE" w:rsidRPr="001A0D30" w:rsidRDefault="00CC7835" w:rsidP="00A74020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Кто скажет, кто знает,</w:t>
      </w:r>
    </w:p>
    <w:p w:rsidR="00175ACE" w:rsidRPr="001A0D30" w:rsidRDefault="00CC7835" w:rsidP="00A74020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Когда это бывает?</w:t>
      </w:r>
    </w:p>
    <w:p w:rsidR="00175ACE" w:rsidRPr="00CC7835" w:rsidRDefault="00CC7835" w:rsidP="00A74020">
      <w:pPr>
        <w:pStyle w:val="c6"/>
        <w:shd w:val="clear" w:color="auto" w:fill="FFFFFF"/>
        <w:spacing w:before="0" w:beforeAutospacing="0" w:after="0" w:afterAutospacing="0" w:line="276" w:lineRule="auto"/>
        <w:ind w:left="-851"/>
        <w:jc w:val="both"/>
        <w:rPr>
          <w:i/>
          <w:color w:val="000000"/>
          <w:sz w:val="28"/>
          <w:szCs w:val="28"/>
        </w:rPr>
      </w:pPr>
      <w:r w:rsidRPr="00CC7835">
        <w:rPr>
          <w:rStyle w:val="c2"/>
          <w:bCs/>
          <w:i/>
          <w:color w:val="000000"/>
          <w:sz w:val="28"/>
          <w:szCs w:val="28"/>
        </w:rPr>
        <w:t xml:space="preserve">     </w:t>
      </w:r>
      <w:r w:rsidR="00175ACE" w:rsidRPr="00CC7835">
        <w:rPr>
          <w:rStyle w:val="c2"/>
          <w:bCs/>
          <w:i/>
          <w:color w:val="000000"/>
          <w:sz w:val="28"/>
          <w:szCs w:val="28"/>
        </w:rPr>
        <w:t>(Весной)</w:t>
      </w:r>
    </w:p>
    <w:p w:rsidR="00175ACE" w:rsidRPr="001A0D30" w:rsidRDefault="00175ACE" w:rsidP="00745D72">
      <w:pPr>
        <w:pStyle w:val="c4"/>
        <w:numPr>
          <w:ilvl w:val="0"/>
          <w:numId w:val="1"/>
        </w:numPr>
        <w:shd w:val="clear" w:color="auto" w:fill="FFFFFF"/>
        <w:tabs>
          <w:tab w:val="left" w:pos="-426"/>
        </w:tabs>
        <w:spacing w:before="0" w:beforeAutospacing="0" w:after="0" w:afterAutospacing="0" w:line="276" w:lineRule="auto"/>
        <w:ind w:left="-851" w:firstLine="0"/>
        <w:jc w:val="both"/>
        <w:rPr>
          <w:color w:val="000000"/>
          <w:sz w:val="28"/>
          <w:szCs w:val="28"/>
        </w:rPr>
      </w:pPr>
      <w:r w:rsidRPr="001A0D30">
        <w:rPr>
          <w:rStyle w:val="c2"/>
          <w:bCs/>
          <w:color w:val="000000"/>
          <w:sz w:val="28"/>
          <w:szCs w:val="28"/>
        </w:rPr>
        <w:t>Появился из-под снега,</w:t>
      </w:r>
    </w:p>
    <w:p w:rsidR="00175ACE" w:rsidRPr="001A0D30" w:rsidRDefault="00745D72" w:rsidP="00A74020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Увидал кусочек неба.</w:t>
      </w:r>
    </w:p>
    <w:p w:rsidR="00175ACE" w:rsidRPr="001A0D30" w:rsidRDefault="00745D72" w:rsidP="00A74020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Самый первый,</w:t>
      </w:r>
    </w:p>
    <w:p w:rsidR="00175ACE" w:rsidRPr="001A0D30" w:rsidRDefault="00745D72" w:rsidP="00A74020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Самый нежный,</w:t>
      </w:r>
    </w:p>
    <w:p w:rsidR="00175ACE" w:rsidRPr="001A0D30" w:rsidRDefault="00745D72" w:rsidP="00A74020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</w:t>
      </w:r>
      <w:r w:rsidR="00175ACE" w:rsidRPr="001A0D30">
        <w:rPr>
          <w:rStyle w:val="c2"/>
          <w:bCs/>
          <w:color w:val="000000"/>
          <w:sz w:val="28"/>
          <w:szCs w:val="28"/>
        </w:rPr>
        <w:t>Чистый маленький...</w:t>
      </w:r>
    </w:p>
    <w:p w:rsidR="00CC7835" w:rsidRPr="00A74020" w:rsidRDefault="00745D72" w:rsidP="00A74020">
      <w:pPr>
        <w:pStyle w:val="c6"/>
        <w:shd w:val="clear" w:color="auto" w:fill="FFFFFF"/>
        <w:spacing w:before="0" w:beforeAutospacing="0" w:after="0" w:afterAutospacing="0" w:line="276" w:lineRule="auto"/>
        <w:ind w:left="-851"/>
        <w:jc w:val="both"/>
        <w:rPr>
          <w:i/>
          <w:color w:val="000000"/>
          <w:sz w:val="28"/>
          <w:szCs w:val="28"/>
        </w:rPr>
      </w:pPr>
      <w:r>
        <w:rPr>
          <w:rStyle w:val="c2"/>
          <w:bCs/>
          <w:i/>
          <w:color w:val="000000"/>
          <w:sz w:val="28"/>
          <w:szCs w:val="28"/>
        </w:rPr>
        <w:t xml:space="preserve">      </w:t>
      </w:r>
      <w:r w:rsidR="00175ACE" w:rsidRPr="00CC7835">
        <w:rPr>
          <w:rStyle w:val="c2"/>
          <w:bCs/>
          <w:i/>
          <w:color w:val="000000"/>
          <w:sz w:val="28"/>
          <w:szCs w:val="28"/>
        </w:rPr>
        <w:t>(Подснежник)</w:t>
      </w:r>
    </w:p>
    <w:p w:rsidR="00CC7835" w:rsidRPr="00A74020" w:rsidRDefault="00CC7835" w:rsidP="00CC783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Предложите те</w:t>
      </w:r>
      <w:proofErr w:type="gramStart"/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кст дл</w:t>
      </w:r>
      <w:proofErr w:type="gramEnd"/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я пересказа:</w:t>
      </w:r>
    </w:p>
    <w:p w:rsidR="00CC7835" w:rsidRDefault="00CC7835" w:rsidP="00CC783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5259" w:rsidRDefault="00516C78" w:rsidP="00985259">
      <w:pPr>
        <w:shd w:val="clear" w:color="auto" w:fill="FFFFFF"/>
        <w:spacing w:after="0"/>
        <w:ind w:left="-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A740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Пересказ рассказа </w:t>
      </w:r>
      <w:r w:rsidR="00985259"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«Необыкновенная весна»</w:t>
      </w:r>
      <w:r w:rsid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5259" w:rsidRPr="0098525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985259" w:rsidRPr="009852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(Сергей Козлов (из цикла сказок про Ёжика и Медвежонка)</w:t>
      </w:r>
      <w:proofErr w:type="gramEnd"/>
    </w:p>
    <w:p w:rsidR="00985259" w:rsidRPr="00985259" w:rsidRDefault="00985259" w:rsidP="00985259">
      <w:pPr>
        <w:shd w:val="clear" w:color="auto" w:fill="FFFFFF"/>
        <w:spacing w:after="0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была самая необыкновенная весна из всех, которые помнил Ёжик.</w:t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Распустились деревья, зазеленела травка, и тысячи вымытых дождями птиц запели в лесу. Все цвело.</w:t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Сначала цвели голубые подснежники. И пока они цвели. Ёжику казалось, будто вокруг его дома - море, и что стоит ему сойти с крыльца - и он сразу утонет. И поэтому он целую неделю сидел на крыльце, пил чай и пел песенки.</w:t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 зацвели одуванчики. Они раскачивались на своих тоненьких ножках и были такие желтые, что, проснувшись однажды утром и выбежав на крыльцо, Ёжик подумал, что он очутился в желтой-прежелтой Африке.</w:t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«Не может быть! - подумал тогда Ёжик. - Ведь если бы это была Африка, я бы обязательно увидел Льва!»</w:t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тут же юркнул в дом и захлопнул дверь, потому что прямо против крыльца сидел настоящий Лев. У него была зеленая грива и тоненький зеленый хвост.</w:t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же это? - бормотал Ёжик, разглядывая Льва через замочную скважину.</w:t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догадался, что это старый пень выпустил зеленые побеги и расцвел за одну ночь.</w:t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Все цветет! - выходя на крыльцо, запел Ёжик.</w:t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взял свою старую табуретку и поставил ее в чан с водой.</w:t>
      </w:r>
      <w:r w:rsidRPr="00985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когда на следующее утро проснулся, увидел, что его старая табуретка зацвела клейкими березовыми листочками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3AC9" w:rsidRDefault="00B96766" w:rsidP="00985259">
      <w:pPr>
        <w:pStyle w:val="a3"/>
        <w:shd w:val="clear" w:color="auto" w:fill="FFFFFF"/>
        <w:spacing w:after="0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Задайте ребенку вопросы по тексту: </w:t>
      </w:r>
    </w:p>
    <w:p w:rsidR="00B96766" w:rsidRPr="00B96766" w:rsidRDefault="00B96766" w:rsidP="00B96766">
      <w:pPr>
        <w:pStyle w:val="a3"/>
        <w:numPr>
          <w:ilvl w:val="0"/>
          <w:numId w:val="4"/>
        </w:numPr>
        <w:shd w:val="clear" w:color="auto" w:fill="FFFFFF"/>
        <w:tabs>
          <w:tab w:val="left" w:pos="-284"/>
        </w:tabs>
        <w:spacing w:after="0"/>
        <w:ind w:left="-709" w:firstLine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ежику казалось, что вокруг его дома море? </w:t>
      </w:r>
      <w:r w:rsidRPr="00B967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(Цвели голубые подснежники)</w:t>
      </w:r>
    </w:p>
    <w:p w:rsidR="00B96766" w:rsidRPr="00B96766" w:rsidRDefault="00B96766" w:rsidP="00B96766">
      <w:pPr>
        <w:pStyle w:val="a3"/>
        <w:numPr>
          <w:ilvl w:val="0"/>
          <w:numId w:val="4"/>
        </w:numPr>
        <w:shd w:val="clear" w:color="auto" w:fill="FFFFFF"/>
        <w:tabs>
          <w:tab w:val="left" w:pos="-284"/>
        </w:tabs>
        <w:spacing w:after="0"/>
        <w:ind w:left="-709" w:firstLine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ежик оказался в желтой-прежелтой Африке? </w:t>
      </w:r>
      <w:r w:rsidRPr="00B967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(Зацвели одуванчики)</w:t>
      </w:r>
    </w:p>
    <w:p w:rsidR="00B96766" w:rsidRPr="00B96766" w:rsidRDefault="00B96766" w:rsidP="00B96766">
      <w:pPr>
        <w:pStyle w:val="a3"/>
        <w:numPr>
          <w:ilvl w:val="0"/>
          <w:numId w:val="4"/>
        </w:numPr>
        <w:shd w:val="clear" w:color="auto" w:fill="FFFFFF"/>
        <w:tabs>
          <w:tab w:val="left" w:pos="-284"/>
        </w:tabs>
        <w:spacing w:after="0"/>
        <w:ind w:left="-709" w:firstLine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Какими листочками зацвела старая табуретка? </w:t>
      </w:r>
      <w:r w:rsidRPr="00B967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(Табуретка зацвела клейкими березовыми листочками)</w:t>
      </w:r>
    </w:p>
    <w:p w:rsidR="00E53AC9" w:rsidRPr="00E53AC9" w:rsidRDefault="00E53AC9" w:rsidP="00985259">
      <w:pPr>
        <w:pStyle w:val="a3"/>
        <w:shd w:val="clear" w:color="auto" w:fill="FFFFFF"/>
        <w:spacing w:after="0"/>
        <w:ind w:left="-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C7835" w:rsidRPr="00A74020" w:rsidRDefault="00CC7835" w:rsidP="00CC783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7402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Побеседуйте с ребенком:</w:t>
      </w:r>
    </w:p>
    <w:p w:rsidR="00CC7835" w:rsidRPr="00516C78" w:rsidRDefault="00CC7835" w:rsidP="00CC783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A7260" w:rsidRPr="00175ACE" w:rsidRDefault="004A7260" w:rsidP="00A74020">
      <w:pPr>
        <w:shd w:val="clear" w:color="auto" w:fill="FFFFFF"/>
        <w:spacing w:after="0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175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время года наступило? 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(наступила весна).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7260" w:rsidRDefault="004A7260" w:rsidP="00A74020">
      <w:pPr>
        <w:shd w:val="clear" w:color="auto" w:fill="FFFFFF"/>
        <w:spacing w:after="0"/>
        <w:ind w:left="-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Расскажи, какие изменения в природе произошли весной</w:t>
      </w:r>
      <w:r w:rsidR="00B967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(приметы весны –</w:t>
      </w:r>
      <w:r w:rsidR="00B967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чаще и ярче светит солнце, тает снег, бегут ручьи, на земле появляются проталины, звенит капель, небо стало </w:t>
      </w:r>
      <w:r w:rsidRPr="00CC78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голубое, по нему плывут белые 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облака, из теплых стран возвращаются птицы, </w:t>
      </w:r>
      <w:r w:rsidRPr="00CC78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животные просыпаются от зимней спячки, меняют свои шубки, готовятся к появлению детенышей.</w:t>
      </w:r>
      <w:proofErr w:type="gramEnd"/>
      <w:r w:rsidR="00CC7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Скоро на деревьях набухнут почки, на земле появятся первые</w:t>
      </w:r>
      <w:r w:rsidRPr="00CC78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весенние цветы –</w:t>
      </w:r>
      <w:r w:rsidRPr="00CC78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подснежники и мать –</w:t>
      </w:r>
      <w:r w:rsidRPr="00CC78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мачеха, зазеленеет травка)</w:t>
      </w:r>
      <w:r w:rsidR="00CC78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 </w:t>
      </w:r>
    </w:p>
    <w:p w:rsidR="00CC7835" w:rsidRPr="00516C78" w:rsidRDefault="00CC7835" w:rsidP="00A74020">
      <w:pPr>
        <w:shd w:val="clear" w:color="auto" w:fill="FFFFFF"/>
        <w:spacing w:after="0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7835" w:rsidRDefault="00B96766" w:rsidP="00A74020">
      <w:pPr>
        <w:shd w:val="clear" w:color="auto" w:fill="FFFFFF"/>
        <w:spacing w:after="0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73BFCF" wp14:editId="66921FF2">
            <wp:simplePos x="0" y="0"/>
            <wp:positionH relativeFrom="column">
              <wp:posOffset>-1056640</wp:posOffset>
            </wp:positionH>
            <wp:positionV relativeFrom="paragraph">
              <wp:posOffset>873125</wp:posOffset>
            </wp:positionV>
            <wp:extent cx="7540625" cy="3051810"/>
            <wp:effectExtent l="0" t="0" r="0" b="0"/>
            <wp:wrapTight wrapText="bothSides">
              <wp:wrapPolygon edited="0">
                <wp:start x="19317" y="0"/>
                <wp:lineTo x="18553" y="404"/>
                <wp:lineTo x="18499" y="2157"/>
                <wp:lineTo x="18772" y="2157"/>
                <wp:lineTo x="12987" y="4180"/>
                <wp:lineTo x="12987" y="4449"/>
                <wp:lineTo x="15443" y="6472"/>
                <wp:lineTo x="14843" y="6607"/>
                <wp:lineTo x="14461" y="7955"/>
                <wp:lineTo x="14406" y="8764"/>
                <wp:lineTo x="14461" y="9438"/>
                <wp:lineTo x="14679" y="10787"/>
                <wp:lineTo x="7912" y="11326"/>
                <wp:lineTo x="7039" y="12404"/>
                <wp:lineTo x="7203" y="12944"/>
                <wp:lineTo x="6876" y="13079"/>
                <wp:lineTo x="6766" y="15101"/>
                <wp:lineTo x="1201" y="16180"/>
                <wp:lineTo x="0" y="16584"/>
                <wp:lineTo x="0" y="19955"/>
                <wp:lineTo x="1419" y="21438"/>
                <wp:lineTo x="1855" y="21438"/>
                <wp:lineTo x="21500" y="21438"/>
                <wp:lineTo x="21555" y="21169"/>
                <wp:lineTo x="21555" y="14157"/>
                <wp:lineTo x="21282" y="12944"/>
                <wp:lineTo x="21555" y="10921"/>
                <wp:lineTo x="21555" y="9034"/>
                <wp:lineTo x="21336" y="8629"/>
                <wp:lineTo x="21555" y="6337"/>
                <wp:lineTo x="21555" y="3236"/>
                <wp:lineTo x="21118" y="2697"/>
                <wp:lineTo x="20027" y="2157"/>
                <wp:lineTo x="20627" y="1888"/>
                <wp:lineTo x="20900" y="1079"/>
                <wp:lineTo x="20681" y="0"/>
                <wp:lineTo x="1931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7260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2.Расскажи, чем занимаются люди весн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на полях, в садах и огородах?</w:t>
      </w:r>
      <w:bookmarkStart w:id="0" w:name="_GoBack"/>
      <w:bookmarkEnd w:id="0"/>
      <w:r w:rsidR="004A7260"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7835"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(копают землю, готовят грядки для посадки растений, удобряют почву, пересаживают рассаду, сажают цветы и деревья, белят стволы деревьев, защищая их от насекомых, на полях готовятся к севу пшеницы и т.д.</w:t>
      </w:r>
      <w:r w:rsidR="00CC7835" w:rsidRPr="00CC78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4A7260" w:rsidRPr="00516C78" w:rsidRDefault="004A7260" w:rsidP="00A74020">
      <w:pPr>
        <w:shd w:val="clear" w:color="auto" w:fill="FFFFFF"/>
        <w:spacing w:after="0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инструменты люди используют для работы в садах и огородах? </w:t>
      </w:r>
      <w:r w:rsidR="00CC7835" w:rsidRPr="00CC78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516C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инструменты: лопата, грабли, лейка, пила, кисть)</w:t>
      </w:r>
    </w:p>
    <w:p w:rsidR="005B5C50" w:rsidRPr="00175ACE" w:rsidRDefault="005B5C50" w:rsidP="00A7402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sectPr w:rsidR="005B5C50" w:rsidRPr="00175ACE" w:rsidSect="00F0064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487D"/>
    <w:multiLevelType w:val="hybridMultilevel"/>
    <w:tmpl w:val="4A4C9C1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6C34A4"/>
    <w:multiLevelType w:val="multilevel"/>
    <w:tmpl w:val="90768E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6E3B07"/>
    <w:multiLevelType w:val="hybridMultilevel"/>
    <w:tmpl w:val="92F07B5C"/>
    <w:lvl w:ilvl="0" w:tplc="00389BC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C7F78"/>
    <w:multiLevelType w:val="hybridMultilevel"/>
    <w:tmpl w:val="E8A81438"/>
    <w:lvl w:ilvl="0" w:tplc="F4C27640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3440"/>
    <w:rsid w:val="00175ACE"/>
    <w:rsid w:val="001A0D30"/>
    <w:rsid w:val="00373612"/>
    <w:rsid w:val="003940C7"/>
    <w:rsid w:val="004107D7"/>
    <w:rsid w:val="004433A0"/>
    <w:rsid w:val="004A7260"/>
    <w:rsid w:val="00516C78"/>
    <w:rsid w:val="00555D75"/>
    <w:rsid w:val="005B5C50"/>
    <w:rsid w:val="005C3FCA"/>
    <w:rsid w:val="00623E4F"/>
    <w:rsid w:val="00745D72"/>
    <w:rsid w:val="00985259"/>
    <w:rsid w:val="009D41E5"/>
    <w:rsid w:val="00A74020"/>
    <w:rsid w:val="00B96766"/>
    <w:rsid w:val="00CC7835"/>
    <w:rsid w:val="00D857FD"/>
    <w:rsid w:val="00E53AC9"/>
    <w:rsid w:val="00EE3440"/>
    <w:rsid w:val="00F0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4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52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C78"/>
    <w:pPr>
      <w:ind w:left="720"/>
      <w:contextualSpacing/>
    </w:pPr>
  </w:style>
  <w:style w:type="character" w:styleId="a4">
    <w:name w:val="Strong"/>
    <w:basedOn w:val="a0"/>
    <w:uiPriority w:val="22"/>
    <w:qFormat/>
    <w:rsid w:val="00175ACE"/>
    <w:rPr>
      <w:b/>
      <w:bCs/>
    </w:rPr>
  </w:style>
  <w:style w:type="paragraph" w:styleId="a5">
    <w:name w:val="Normal (Web)"/>
    <w:basedOn w:val="a"/>
    <w:uiPriority w:val="99"/>
    <w:semiHidden/>
    <w:unhideWhenUsed/>
    <w:rsid w:val="0017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7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5ACE"/>
  </w:style>
  <w:style w:type="paragraph" w:customStyle="1" w:styleId="c6">
    <w:name w:val="c6"/>
    <w:basedOn w:val="a"/>
    <w:rsid w:val="0017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7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5ACE"/>
  </w:style>
  <w:style w:type="paragraph" w:styleId="a6">
    <w:name w:val="Balloon Text"/>
    <w:basedOn w:val="a"/>
    <w:link w:val="a7"/>
    <w:uiPriority w:val="99"/>
    <w:semiHidden/>
    <w:unhideWhenUsed/>
    <w:rsid w:val="00A7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02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852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C78"/>
    <w:pPr>
      <w:ind w:left="720"/>
      <w:contextualSpacing/>
    </w:pPr>
  </w:style>
  <w:style w:type="character" w:styleId="a4">
    <w:name w:val="Strong"/>
    <w:basedOn w:val="a0"/>
    <w:uiPriority w:val="22"/>
    <w:qFormat/>
    <w:rsid w:val="00175ACE"/>
    <w:rPr>
      <w:b/>
      <w:bCs/>
    </w:rPr>
  </w:style>
  <w:style w:type="paragraph" w:styleId="a5">
    <w:name w:val="Normal (Web)"/>
    <w:basedOn w:val="a"/>
    <w:uiPriority w:val="99"/>
    <w:semiHidden/>
    <w:unhideWhenUsed/>
    <w:rsid w:val="0017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7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5ACE"/>
  </w:style>
  <w:style w:type="paragraph" w:customStyle="1" w:styleId="c6">
    <w:name w:val="c6"/>
    <w:basedOn w:val="a"/>
    <w:rsid w:val="0017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75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5ACE"/>
  </w:style>
  <w:style w:type="paragraph" w:styleId="a6">
    <w:name w:val="Balloon Text"/>
    <w:basedOn w:val="a"/>
    <w:link w:val="a7"/>
    <w:uiPriority w:val="99"/>
    <w:semiHidden/>
    <w:unhideWhenUsed/>
    <w:rsid w:val="00A7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565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4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86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67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35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19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5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2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2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04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1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9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00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0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8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4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5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5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1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9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5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0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0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4677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8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8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8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1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2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0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7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24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0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9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95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86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1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3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78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4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4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4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6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0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5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74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9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3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72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7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1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45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8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37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5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5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38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7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0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9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6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0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46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3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0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0395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92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27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4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1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3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7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9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4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7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5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1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94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0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2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6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5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7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2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73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0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3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9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7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4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7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16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0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8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4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43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83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35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3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7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04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06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2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2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1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03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6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7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505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4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0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8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2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9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9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05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0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5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17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9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43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7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2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6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8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86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9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6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7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8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2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1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0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1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76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8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6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2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8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45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3313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1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0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7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5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4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6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1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3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6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5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9</cp:revision>
  <dcterms:created xsi:type="dcterms:W3CDTF">2020-06-01T16:49:00Z</dcterms:created>
  <dcterms:modified xsi:type="dcterms:W3CDTF">2020-06-05T16:45:00Z</dcterms:modified>
</cp:coreProperties>
</file>